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EAFAF0" w14:textId="77777777" w:rsidR="00D9289C" w:rsidRPr="001565C8" w:rsidRDefault="00D9289C" w:rsidP="001565C8">
      <w:pPr>
        <w:jc w:val="center"/>
        <w:rPr>
          <w:rFonts w:ascii="Times New Roman" w:hAnsi="Times New Roman" w:cs="Times New Roman"/>
          <w:b/>
          <w:bCs/>
          <w:u w:val="single"/>
        </w:rPr>
      </w:pPr>
      <w:r w:rsidRPr="001565C8">
        <w:rPr>
          <w:rFonts w:ascii="Times New Roman" w:hAnsi="Times New Roman" w:cs="Times New Roman"/>
          <w:b/>
          <w:bCs/>
          <w:u w:val="single"/>
        </w:rPr>
        <w:t>Title: State Railway Stations and Railway Network Map of Gujarat, India</w:t>
      </w:r>
    </w:p>
    <w:p w14:paraId="259B9C44" w14:textId="497CCE7F" w:rsidR="00384DD0" w:rsidRPr="001565C8" w:rsidRDefault="00384DD0" w:rsidP="00D9289C">
      <w:pPr>
        <w:rPr>
          <w:rFonts w:ascii="Times New Roman" w:hAnsi="Times New Roman" w:cs="Times New Roman"/>
          <w:sz w:val="20"/>
          <w:u w:val="single"/>
        </w:rPr>
      </w:pPr>
      <w:r w:rsidRPr="001565C8">
        <w:rPr>
          <w:rFonts w:ascii="Times New Roman" w:hAnsi="Times New Roman" w:cs="Times New Roman"/>
          <w:sz w:val="20"/>
          <w:u w:val="single"/>
        </w:rPr>
        <w:t>Data Source:</w:t>
      </w:r>
    </w:p>
    <w:p w14:paraId="540AC337" w14:textId="30F76662" w:rsidR="00384DD0" w:rsidRPr="001565C8" w:rsidRDefault="00384DD0" w:rsidP="00036F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18"/>
        </w:rPr>
      </w:pPr>
      <w:proofErr w:type="spellStart"/>
      <w:r w:rsidRPr="001565C8">
        <w:rPr>
          <w:rFonts w:ascii="Times New Roman" w:hAnsi="Times New Roman" w:cs="Times New Roman"/>
          <w:sz w:val="18"/>
        </w:rPr>
        <w:t>Mapathon</w:t>
      </w:r>
      <w:proofErr w:type="spellEnd"/>
      <w:r w:rsidRPr="001565C8">
        <w:rPr>
          <w:rFonts w:ascii="Times New Roman" w:hAnsi="Times New Roman" w:cs="Times New Roman"/>
          <w:sz w:val="18"/>
        </w:rPr>
        <w:t xml:space="preserve"> 2020_Data that includes India State and District Boundaries.</w:t>
      </w:r>
    </w:p>
    <w:p w14:paraId="0229B060" w14:textId="277325F3" w:rsidR="00320D2F" w:rsidRPr="001565C8" w:rsidRDefault="00320D2F" w:rsidP="00036F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18"/>
        </w:rPr>
      </w:pPr>
      <w:proofErr w:type="spellStart"/>
      <w:r w:rsidRPr="001565C8">
        <w:rPr>
          <w:rFonts w:ascii="Times New Roman" w:hAnsi="Times New Roman" w:cs="Times New Roman"/>
          <w:sz w:val="18"/>
        </w:rPr>
        <w:t>Bhuvan</w:t>
      </w:r>
      <w:proofErr w:type="spellEnd"/>
      <w:r w:rsidRPr="001565C8">
        <w:rPr>
          <w:rFonts w:ascii="Times New Roman" w:hAnsi="Times New Roman" w:cs="Times New Roman"/>
          <w:sz w:val="18"/>
        </w:rPr>
        <w:t xml:space="preserve"> portal for Water Reservoir Data, Administrative Boundary Layers, Major Transportation Data</w:t>
      </w:r>
    </w:p>
    <w:p w14:paraId="1E1F97E4" w14:textId="302C414C" w:rsidR="00384DD0" w:rsidRPr="001565C8" w:rsidRDefault="00320D2F" w:rsidP="00036FFD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Google Earth, Open Street Maps</w:t>
      </w:r>
    </w:p>
    <w:p w14:paraId="6A1C8AE6" w14:textId="0316A3BA" w:rsidR="00320D2F" w:rsidRPr="001565C8" w:rsidRDefault="00320D2F" w:rsidP="00320D2F">
      <w:pPr>
        <w:rPr>
          <w:rFonts w:ascii="Times New Roman" w:hAnsi="Times New Roman" w:cs="Times New Roman"/>
          <w:sz w:val="20"/>
          <w:u w:val="single"/>
        </w:rPr>
      </w:pPr>
      <w:r w:rsidRPr="001565C8">
        <w:rPr>
          <w:rFonts w:ascii="Times New Roman" w:hAnsi="Times New Roman" w:cs="Times New Roman"/>
          <w:sz w:val="20"/>
          <w:u w:val="single"/>
        </w:rPr>
        <w:t>Software Used:</w:t>
      </w:r>
    </w:p>
    <w:p w14:paraId="63B6FBAC" w14:textId="49D38D8C" w:rsidR="00320D2F" w:rsidRPr="001565C8" w:rsidRDefault="00320D2F" w:rsidP="00E40998">
      <w:pPr>
        <w:ind w:left="720"/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QGIS, Google Earth Pro, Microsoft Word, Microsoft </w:t>
      </w:r>
      <w:proofErr w:type="spellStart"/>
      <w:r w:rsidRPr="001565C8">
        <w:rPr>
          <w:rFonts w:ascii="Times New Roman" w:hAnsi="Times New Roman" w:cs="Times New Roman"/>
          <w:sz w:val="18"/>
        </w:rPr>
        <w:t>Powerpoint</w:t>
      </w:r>
      <w:proofErr w:type="spellEnd"/>
    </w:p>
    <w:p w14:paraId="106704E1" w14:textId="10C50A38" w:rsidR="00320D2F" w:rsidRPr="001565C8" w:rsidRDefault="00320D2F" w:rsidP="00320D2F">
      <w:pPr>
        <w:rPr>
          <w:rFonts w:ascii="Times New Roman" w:hAnsi="Times New Roman" w:cs="Times New Roman"/>
          <w:sz w:val="20"/>
          <w:u w:val="single"/>
        </w:rPr>
      </w:pPr>
      <w:r w:rsidRPr="001565C8">
        <w:rPr>
          <w:rFonts w:ascii="Times New Roman" w:hAnsi="Times New Roman" w:cs="Times New Roman"/>
          <w:sz w:val="20"/>
          <w:u w:val="single"/>
        </w:rPr>
        <w:t>Steps in GIS:</w:t>
      </w:r>
    </w:p>
    <w:p w14:paraId="7225B03A" w14:textId="21DD6F79" w:rsidR="00320D2F" w:rsidRPr="001565C8" w:rsidRDefault="00320D2F" w:rsidP="00320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Load The required data in QGIS</w:t>
      </w:r>
    </w:p>
    <w:p w14:paraId="470A2E21" w14:textId="4C38B3C5" w:rsidR="00560D13" w:rsidRPr="001565C8" w:rsidRDefault="00560D13" w:rsidP="00320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Set the Datum and perform Georeferencing Operations.</w:t>
      </w:r>
    </w:p>
    <w:p w14:paraId="7B317DEA" w14:textId="7046DE03" w:rsidR="00320D2F" w:rsidRPr="001565C8" w:rsidRDefault="00320D2F" w:rsidP="00320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Perform clean up operations such as </w:t>
      </w:r>
      <w:r w:rsidR="00560D13" w:rsidRPr="001565C8">
        <w:rPr>
          <w:rFonts w:ascii="Times New Roman" w:hAnsi="Times New Roman" w:cs="Times New Roman"/>
          <w:sz w:val="18"/>
        </w:rPr>
        <w:t>C</w:t>
      </w:r>
      <w:r w:rsidRPr="001565C8">
        <w:rPr>
          <w:rFonts w:ascii="Times New Roman" w:hAnsi="Times New Roman" w:cs="Times New Roman"/>
          <w:sz w:val="18"/>
        </w:rPr>
        <w:t>lip</w:t>
      </w:r>
      <w:r w:rsidR="00560D13" w:rsidRPr="001565C8">
        <w:rPr>
          <w:rFonts w:ascii="Times New Roman" w:hAnsi="Times New Roman" w:cs="Times New Roman"/>
          <w:sz w:val="18"/>
        </w:rPr>
        <w:t xml:space="preserve"> operation</w:t>
      </w:r>
      <w:r w:rsidRPr="001565C8">
        <w:rPr>
          <w:rFonts w:ascii="Times New Roman" w:hAnsi="Times New Roman" w:cs="Times New Roman"/>
          <w:sz w:val="18"/>
        </w:rPr>
        <w:t xml:space="preserve"> to obtain only Gujarat’s State and District boundaries and other features</w:t>
      </w:r>
      <w:r w:rsidR="00560D13" w:rsidRPr="001565C8">
        <w:rPr>
          <w:rFonts w:ascii="Times New Roman" w:hAnsi="Times New Roman" w:cs="Times New Roman"/>
          <w:sz w:val="18"/>
        </w:rPr>
        <w:t xml:space="preserve"> specific to the area of interest</w:t>
      </w:r>
      <w:r w:rsidRPr="001565C8">
        <w:rPr>
          <w:rFonts w:ascii="Times New Roman" w:hAnsi="Times New Roman" w:cs="Times New Roman"/>
          <w:sz w:val="18"/>
        </w:rPr>
        <w:t>.</w:t>
      </w:r>
    </w:p>
    <w:p w14:paraId="6F476AE9" w14:textId="4DE95149" w:rsidR="00560D13" w:rsidRPr="001565C8" w:rsidRDefault="00560D13" w:rsidP="00320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Load the Open Street Map</w:t>
      </w:r>
      <w:r w:rsidR="004D5D36" w:rsidRPr="001565C8">
        <w:rPr>
          <w:rFonts w:ascii="Times New Roman" w:hAnsi="Times New Roman" w:cs="Times New Roman"/>
          <w:sz w:val="18"/>
        </w:rPr>
        <w:t xml:space="preserve">/ Satellite </w:t>
      </w:r>
      <w:r w:rsidRPr="001565C8">
        <w:rPr>
          <w:rFonts w:ascii="Times New Roman" w:hAnsi="Times New Roman" w:cs="Times New Roman"/>
          <w:sz w:val="18"/>
        </w:rPr>
        <w:t>in QGIS.</w:t>
      </w:r>
    </w:p>
    <w:p w14:paraId="1BEACAFF" w14:textId="44BC5DA3" w:rsidR="00560D13" w:rsidRPr="001565C8" w:rsidRDefault="00560D13" w:rsidP="00320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Create new </w:t>
      </w:r>
      <w:r w:rsidR="004D5D36" w:rsidRPr="001565C8">
        <w:rPr>
          <w:rFonts w:ascii="Times New Roman" w:hAnsi="Times New Roman" w:cs="Times New Roman"/>
          <w:sz w:val="18"/>
        </w:rPr>
        <w:t xml:space="preserve">point </w:t>
      </w:r>
      <w:r w:rsidRPr="001565C8">
        <w:rPr>
          <w:rFonts w:ascii="Times New Roman" w:hAnsi="Times New Roman" w:cs="Times New Roman"/>
          <w:sz w:val="18"/>
        </w:rPr>
        <w:t>Shapefile</w:t>
      </w:r>
      <w:r w:rsidR="004D5D36" w:rsidRPr="001565C8">
        <w:rPr>
          <w:rFonts w:ascii="Times New Roman" w:hAnsi="Times New Roman" w:cs="Times New Roman"/>
          <w:sz w:val="18"/>
        </w:rPr>
        <w:t>.</w:t>
      </w:r>
    </w:p>
    <w:p w14:paraId="09611454" w14:textId="4EFB7F08" w:rsidR="004D5D36" w:rsidRPr="001565C8" w:rsidRDefault="004D5D36" w:rsidP="00320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Locate the Latitude &amp; Longitude values obtained from mobile data collection </w:t>
      </w:r>
      <w:r w:rsidR="00465DB9" w:rsidRPr="001565C8">
        <w:rPr>
          <w:rFonts w:ascii="Times New Roman" w:hAnsi="Times New Roman" w:cs="Times New Roman"/>
          <w:sz w:val="18"/>
        </w:rPr>
        <w:t xml:space="preserve">or satellite image </w:t>
      </w:r>
      <w:r w:rsidRPr="001565C8">
        <w:rPr>
          <w:rFonts w:ascii="Times New Roman" w:hAnsi="Times New Roman" w:cs="Times New Roman"/>
          <w:sz w:val="18"/>
        </w:rPr>
        <w:t xml:space="preserve">and place points at each </w:t>
      </w:r>
      <w:r w:rsidR="00465DB9" w:rsidRPr="001565C8">
        <w:rPr>
          <w:rFonts w:ascii="Times New Roman" w:hAnsi="Times New Roman" w:cs="Times New Roman"/>
          <w:sz w:val="18"/>
        </w:rPr>
        <w:t xml:space="preserve">location of the </w:t>
      </w:r>
      <w:r w:rsidRPr="001565C8">
        <w:rPr>
          <w:rFonts w:ascii="Times New Roman" w:hAnsi="Times New Roman" w:cs="Times New Roman"/>
          <w:sz w:val="18"/>
        </w:rPr>
        <w:t>Railway Station</w:t>
      </w:r>
      <w:r w:rsidR="00465DB9" w:rsidRPr="001565C8">
        <w:rPr>
          <w:rFonts w:ascii="Times New Roman" w:hAnsi="Times New Roman" w:cs="Times New Roman"/>
          <w:sz w:val="18"/>
        </w:rPr>
        <w:t>.</w:t>
      </w:r>
    </w:p>
    <w:p w14:paraId="626A5C26" w14:textId="347B3246" w:rsidR="00465DB9" w:rsidRPr="001565C8" w:rsidRDefault="00465DB9" w:rsidP="00320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Create new line shapefile.</w:t>
      </w:r>
    </w:p>
    <w:p w14:paraId="4C9B788B" w14:textId="0D78B9C3" w:rsidR="00560D13" w:rsidRPr="001565C8" w:rsidRDefault="00560D13" w:rsidP="00320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18"/>
        </w:rPr>
      </w:pPr>
      <w:proofErr w:type="spellStart"/>
      <w:r w:rsidRPr="001565C8">
        <w:rPr>
          <w:rFonts w:ascii="Times New Roman" w:hAnsi="Times New Roman" w:cs="Times New Roman"/>
          <w:sz w:val="18"/>
        </w:rPr>
        <w:t>Digitise</w:t>
      </w:r>
      <w:proofErr w:type="spellEnd"/>
      <w:r w:rsidRPr="001565C8">
        <w:rPr>
          <w:rFonts w:ascii="Times New Roman" w:hAnsi="Times New Roman" w:cs="Times New Roman"/>
          <w:sz w:val="18"/>
        </w:rPr>
        <w:t xml:space="preserve"> the </w:t>
      </w:r>
      <w:r w:rsidR="00465DB9" w:rsidRPr="001565C8">
        <w:rPr>
          <w:rFonts w:ascii="Times New Roman" w:hAnsi="Times New Roman" w:cs="Times New Roman"/>
          <w:sz w:val="18"/>
        </w:rPr>
        <w:t>Railway</w:t>
      </w:r>
      <w:r w:rsidRPr="001565C8">
        <w:rPr>
          <w:rFonts w:ascii="Times New Roman" w:hAnsi="Times New Roman" w:cs="Times New Roman"/>
          <w:sz w:val="18"/>
        </w:rPr>
        <w:t xml:space="preserve"> Network for the area of interest taking OSM as reference.</w:t>
      </w:r>
    </w:p>
    <w:p w14:paraId="30658BA8" w14:textId="69E05EA9" w:rsidR="00EC7061" w:rsidRPr="001565C8" w:rsidRDefault="00EC7061" w:rsidP="00320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Edit the Attribute Table or Import csv/txt file to update the Attribute Table.</w:t>
      </w:r>
    </w:p>
    <w:p w14:paraId="55045F64" w14:textId="71F3C8A6" w:rsidR="00560D13" w:rsidRPr="001565C8" w:rsidRDefault="00560D13" w:rsidP="00320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18"/>
        </w:rPr>
      </w:pPr>
      <w:proofErr w:type="spellStart"/>
      <w:r w:rsidRPr="001565C8">
        <w:rPr>
          <w:rFonts w:ascii="Times New Roman" w:hAnsi="Times New Roman" w:cs="Times New Roman"/>
          <w:sz w:val="18"/>
        </w:rPr>
        <w:t>Organise</w:t>
      </w:r>
      <w:proofErr w:type="spellEnd"/>
      <w:r w:rsidRPr="001565C8">
        <w:rPr>
          <w:rFonts w:ascii="Times New Roman" w:hAnsi="Times New Roman" w:cs="Times New Roman"/>
          <w:sz w:val="18"/>
        </w:rPr>
        <w:t xml:space="preserve"> the layers.</w:t>
      </w:r>
    </w:p>
    <w:p w14:paraId="42051449" w14:textId="2CC68103" w:rsidR="00560D13" w:rsidRPr="001565C8" w:rsidRDefault="00560D13" w:rsidP="00320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Assign Color and transparency to each layer so that every layer is </w:t>
      </w:r>
      <w:proofErr w:type="spellStart"/>
      <w:r w:rsidRPr="001565C8">
        <w:rPr>
          <w:rFonts w:ascii="Times New Roman" w:hAnsi="Times New Roman" w:cs="Times New Roman"/>
          <w:sz w:val="18"/>
        </w:rPr>
        <w:t>cleary</w:t>
      </w:r>
      <w:proofErr w:type="spellEnd"/>
      <w:r w:rsidRPr="001565C8">
        <w:rPr>
          <w:rFonts w:ascii="Times New Roman" w:hAnsi="Times New Roman" w:cs="Times New Roman"/>
          <w:sz w:val="18"/>
        </w:rPr>
        <w:t xml:space="preserve"> visible.</w:t>
      </w:r>
    </w:p>
    <w:p w14:paraId="56502C8D" w14:textId="68DA85F2" w:rsidR="00560D13" w:rsidRPr="001565C8" w:rsidRDefault="00560D13" w:rsidP="00320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Then, Label the features accordingly by using Single Labelling/ </w:t>
      </w:r>
      <w:proofErr w:type="spellStart"/>
      <w:r w:rsidRPr="001565C8">
        <w:rPr>
          <w:rFonts w:ascii="Times New Roman" w:hAnsi="Times New Roman" w:cs="Times New Roman"/>
          <w:sz w:val="18"/>
        </w:rPr>
        <w:t>Categorised</w:t>
      </w:r>
      <w:proofErr w:type="spellEnd"/>
      <w:r w:rsidRPr="001565C8">
        <w:rPr>
          <w:rFonts w:ascii="Times New Roman" w:hAnsi="Times New Roman" w:cs="Times New Roman"/>
          <w:sz w:val="18"/>
        </w:rPr>
        <w:t xml:space="preserve"> labelling / Graduated Labelling.</w:t>
      </w:r>
    </w:p>
    <w:p w14:paraId="22517E1E" w14:textId="0C858E59" w:rsidR="00560D13" w:rsidRPr="001565C8" w:rsidRDefault="00560D13" w:rsidP="00320D2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Then using Print Layout Option add legend, title, north arrow, scale bar, etc. Finally, export the map in the required desired format(jpg/pdf).</w:t>
      </w:r>
    </w:p>
    <w:p w14:paraId="2D65037C" w14:textId="5133C295" w:rsidR="00EC7061" w:rsidRPr="001565C8" w:rsidRDefault="00EC7061" w:rsidP="00036FFD">
      <w:pPr>
        <w:rPr>
          <w:rFonts w:ascii="Times New Roman" w:hAnsi="Times New Roman" w:cs="Times New Roman"/>
          <w:sz w:val="20"/>
          <w:u w:val="single"/>
        </w:rPr>
      </w:pPr>
      <w:r w:rsidRPr="001565C8">
        <w:rPr>
          <w:rFonts w:ascii="Times New Roman" w:hAnsi="Times New Roman" w:cs="Times New Roman"/>
          <w:sz w:val="20"/>
          <w:u w:val="single"/>
        </w:rPr>
        <w:t>Complexities:</w:t>
      </w:r>
    </w:p>
    <w:p w14:paraId="49BCAAE4" w14:textId="116A8CA1" w:rsidR="00EC7061" w:rsidRPr="001565C8" w:rsidRDefault="00EC7061" w:rsidP="00036FFD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Performing Clip Operations requires </w:t>
      </w:r>
      <w:proofErr w:type="spellStart"/>
      <w:r w:rsidRPr="001565C8">
        <w:rPr>
          <w:rFonts w:ascii="Times New Roman" w:hAnsi="Times New Roman" w:cs="Times New Roman"/>
          <w:sz w:val="18"/>
        </w:rPr>
        <w:t>atmost</w:t>
      </w:r>
      <w:proofErr w:type="spellEnd"/>
      <w:r w:rsidRPr="001565C8">
        <w:rPr>
          <w:rFonts w:ascii="Times New Roman" w:hAnsi="Times New Roman" w:cs="Times New Roman"/>
          <w:sz w:val="18"/>
        </w:rPr>
        <w:t xml:space="preserve"> care.</w:t>
      </w:r>
    </w:p>
    <w:p w14:paraId="3FA1A8B2" w14:textId="514C9AE1" w:rsidR="00EC7061" w:rsidRPr="001565C8" w:rsidRDefault="00EC7061" w:rsidP="00036FFD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Using “add WMS/WMTS layer” to import few required features from </w:t>
      </w:r>
      <w:proofErr w:type="spellStart"/>
      <w:r w:rsidRPr="001565C8">
        <w:rPr>
          <w:rFonts w:ascii="Times New Roman" w:hAnsi="Times New Roman" w:cs="Times New Roman"/>
          <w:sz w:val="18"/>
        </w:rPr>
        <w:t>Bhuvan</w:t>
      </w:r>
      <w:proofErr w:type="spellEnd"/>
      <w:r w:rsidRPr="001565C8">
        <w:rPr>
          <w:rFonts w:ascii="Times New Roman" w:hAnsi="Times New Roman" w:cs="Times New Roman"/>
          <w:sz w:val="18"/>
        </w:rPr>
        <w:t xml:space="preserve"> Portal as base layers. </w:t>
      </w:r>
    </w:p>
    <w:p w14:paraId="02DE9171" w14:textId="50853254" w:rsidR="00465DB9" w:rsidRPr="001565C8" w:rsidRDefault="00465DB9" w:rsidP="00036FFD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Accurate Railway Station Data either from Mobile app/ from satellite images.</w:t>
      </w:r>
    </w:p>
    <w:p w14:paraId="7D235D46" w14:textId="3E9E1306" w:rsidR="00EC7061" w:rsidRPr="001565C8" w:rsidRDefault="00EC7061" w:rsidP="00036FFD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Digitizing of </w:t>
      </w:r>
      <w:r w:rsidR="00465DB9" w:rsidRPr="001565C8">
        <w:rPr>
          <w:rFonts w:ascii="Times New Roman" w:hAnsi="Times New Roman" w:cs="Times New Roman"/>
          <w:sz w:val="18"/>
        </w:rPr>
        <w:t>Railway</w:t>
      </w:r>
      <w:r w:rsidRPr="001565C8">
        <w:rPr>
          <w:rFonts w:ascii="Times New Roman" w:hAnsi="Times New Roman" w:cs="Times New Roman"/>
          <w:sz w:val="18"/>
        </w:rPr>
        <w:t xml:space="preserve"> Networks at curves and bends, thus by providing sufficient nodes at each change in direction.</w:t>
      </w:r>
    </w:p>
    <w:p w14:paraId="384C8F09" w14:textId="0EBB19F2" w:rsidR="00EC7061" w:rsidRPr="001565C8" w:rsidRDefault="00EC7061" w:rsidP="00036FFD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Checking and editing entered data in the Attribute Table.</w:t>
      </w:r>
    </w:p>
    <w:p w14:paraId="3ADF21F8" w14:textId="6281E58D" w:rsidR="00036FFD" w:rsidRPr="001565C8" w:rsidRDefault="00036FFD" w:rsidP="00036FFD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Importing Data from txt file to Attribute Table.</w:t>
      </w:r>
    </w:p>
    <w:p w14:paraId="450750AC" w14:textId="5425F49D" w:rsidR="00EC7061" w:rsidRPr="001565C8" w:rsidRDefault="00EC7061" w:rsidP="00036FFD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Merging Data Layers of Two States.</w:t>
      </w:r>
    </w:p>
    <w:p w14:paraId="1F25257E" w14:textId="7F56C566" w:rsidR="00EC7061" w:rsidRPr="001565C8" w:rsidRDefault="00EC7061" w:rsidP="00036FFD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Assigning color and adjusting Transparency for each feature to be visible.</w:t>
      </w:r>
    </w:p>
    <w:p w14:paraId="3EDFD6E3" w14:textId="0E9DFBF7" w:rsidR="00EC7061" w:rsidRPr="001565C8" w:rsidRDefault="00EC7061" w:rsidP="00036FFD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Placement of labels</w:t>
      </w:r>
      <w:r w:rsidR="00036FFD" w:rsidRPr="001565C8">
        <w:rPr>
          <w:rFonts w:ascii="Times New Roman" w:hAnsi="Times New Roman" w:cs="Times New Roman"/>
          <w:sz w:val="18"/>
        </w:rPr>
        <w:t xml:space="preserve"> which are placed </w:t>
      </w:r>
      <w:proofErr w:type="spellStart"/>
      <w:r w:rsidR="00036FFD" w:rsidRPr="001565C8">
        <w:rPr>
          <w:rFonts w:ascii="Times New Roman" w:hAnsi="Times New Roman" w:cs="Times New Roman"/>
          <w:sz w:val="18"/>
        </w:rPr>
        <w:t>slantly</w:t>
      </w:r>
      <w:proofErr w:type="spellEnd"/>
      <w:r w:rsidRPr="001565C8">
        <w:rPr>
          <w:rFonts w:ascii="Times New Roman" w:hAnsi="Times New Roman" w:cs="Times New Roman"/>
          <w:sz w:val="18"/>
        </w:rPr>
        <w:t>.</w:t>
      </w:r>
      <w:bookmarkStart w:id="0" w:name="_GoBack"/>
      <w:bookmarkEnd w:id="0"/>
    </w:p>
    <w:p w14:paraId="711E4DA2" w14:textId="5DD7DF9C" w:rsidR="00EC7061" w:rsidRPr="001565C8" w:rsidRDefault="00EC7061" w:rsidP="00036FFD">
      <w:pPr>
        <w:pStyle w:val="ListParagraph"/>
        <w:numPr>
          <w:ilvl w:val="0"/>
          <w:numId w:val="2"/>
        </w:numPr>
        <w:ind w:left="720"/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Adjusting Scale of the Map </w:t>
      </w:r>
      <w:r w:rsidR="00036FFD" w:rsidRPr="001565C8">
        <w:rPr>
          <w:rFonts w:ascii="Times New Roman" w:hAnsi="Times New Roman" w:cs="Times New Roman"/>
          <w:sz w:val="18"/>
        </w:rPr>
        <w:t>for the final Print Layout</w:t>
      </w:r>
    </w:p>
    <w:p w14:paraId="3DAA5C4F" w14:textId="2A65F5D8" w:rsidR="00036FFD" w:rsidRPr="001565C8" w:rsidRDefault="00036FFD" w:rsidP="00036FFD">
      <w:pPr>
        <w:rPr>
          <w:rFonts w:ascii="Times New Roman" w:hAnsi="Times New Roman" w:cs="Times New Roman"/>
          <w:sz w:val="20"/>
          <w:u w:val="single"/>
        </w:rPr>
      </w:pPr>
      <w:r w:rsidRPr="001565C8">
        <w:rPr>
          <w:rFonts w:ascii="Times New Roman" w:hAnsi="Times New Roman" w:cs="Times New Roman"/>
          <w:sz w:val="20"/>
          <w:u w:val="single"/>
        </w:rPr>
        <w:t>Applications of the Map:</w:t>
      </w:r>
    </w:p>
    <w:p w14:paraId="09B76145" w14:textId="30A11AA0" w:rsidR="005D778E" w:rsidRPr="001565C8" w:rsidRDefault="00BD06E3" w:rsidP="00E53F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Facilities for </w:t>
      </w:r>
      <w:r w:rsidR="00E85C4F" w:rsidRPr="001565C8">
        <w:rPr>
          <w:rFonts w:ascii="Times New Roman" w:hAnsi="Times New Roman" w:cs="Times New Roman"/>
          <w:sz w:val="18"/>
        </w:rPr>
        <w:t>Quick and Easy Transportation</w:t>
      </w:r>
      <w:r w:rsidR="00E53FDD" w:rsidRPr="001565C8">
        <w:rPr>
          <w:rFonts w:ascii="Times New Roman" w:hAnsi="Times New Roman" w:cs="Times New Roman"/>
          <w:sz w:val="18"/>
        </w:rPr>
        <w:t xml:space="preserve"> Routes</w:t>
      </w:r>
      <w:r w:rsidR="00E85C4F" w:rsidRPr="001565C8">
        <w:rPr>
          <w:rFonts w:ascii="Times New Roman" w:hAnsi="Times New Roman" w:cs="Times New Roman"/>
          <w:sz w:val="18"/>
        </w:rPr>
        <w:t xml:space="preserve">. </w:t>
      </w:r>
    </w:p>
    <w:p w14:paraId="1D942024" w14:textId="4B903771" w:rsidR="005D778E" w:rsidRPr="001565C8" w:rsidRDefault="00BD06E3" w:rsidP="00E53F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Information about the </w:t>
      </w:r>
      <w:r w:rsidR="00E85C4F" w:rsidRPr="001565C8">
        <w:rPr>
          <w:rFonts w:ascii="Times New Roman" w:hAnsi="Times New Roman" w:cs="Times New Roman"/>
          <w:sz w:val="18"/>
        </w:rPr>
        <w:t xml:space="preserve">Surrounding area </w:t>
      </w:r>
      <w:r w:rsidRPr="001565C8">
        <w:rPr>
          <w:rFonts w:ascii="Times New Roman" w:hAnsi="Times New Roman" w:cs="Times New Roman"/>
          <w:sz w:val="18"/>
        </w:rPr>
        <w:t xml:space="preserve">of the </w:t>
      </w:r>
      <w:r w:rsidR="00E53FDD" w:rsidRPr="001565C8">
        <w:rPr>
          <w:rFonts w:ascii="Times New Roman" w:hAnsi="Times New Roman" w:cs="Times New Roman"/>
          <w:sz w:val="18"/>
        </w:rPr>
        <w:t>Railway Network</w:t>
      </w:r>
      <w:r w:rsidRPr="001565C8">
        <w:rPr>
          <w:rFonts w:ascii="Times New Roman" w:hAnsi="Times New Roman" w:cs="Times New Roman"/>
          <w:sz w:val="18"/>
        </w:rPr>
        <w:t xml:space="preserve"> can be obtained easily</w:t>
      </w:r>
      <w:r w:rsidR="00E85C4F" w:rsidRPr="001565C8">
        <w:rPr>
          <w:rFonts w:ascii="Times New Roman" w:hAnsi="Times New Roman" w:cs="Times New Roman"/>
          <w:sz w:val="18"/>
        </w:rPr>
        <w:t xml:space="preserve">. </w:t>
      </w:r>
    </w:p>
    <w:p w14:paraId="0C5A502B" w14:textId="436E6175" w:rsidR="00BD06E3" w:rsidRPr="001565C8" w:rsidRDefault="00BD06E3" w:rsidP="00E53F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Provides insights on further expansion of </w:t>
      </w:r>
      <w:r w:rsidR="00E53FDD" w:rsidRPr="001565C8">
        <w:rPr>
          <w:rFonts w:ascii="Times New Roman" w:hAnsi="Times New Roman" w:cs="Times New Roman"/>
          <w:sz w:val="18"/>
        </w:rPr>
        <w:t>the rail network</w:t>
      </w:r>
      <w:r w:rsidRPr="001565C8">
        <w:rPr>
          <w:rFonts w:ascii="Times New Roman" w:hAnsi="Times New Roman" w:cs="Times New Roman"/>
          <w:sz w:val="18"/>
        </w:rPr>
        <w:t>.</w:t>
      </w:r>
    </w:p>
    <w:p w14:paraId="177F36C0" w14:textId="175ACC03" w:rsidR="005D778E" w:rsidRPr="001565C8" w:rsidRDefault="00BD06E3" w:rsidP="00E53F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Helps in designing</w:t>
      </w:r>
      <w:r w:rsidR="004A0793" w:rsidRPr="001565C8">
        <w:rPr>
          <w:rFonts w:ascii="Times New Roman" w:hAnsi="Times New Roman" w:cs="Times New Roman"/>
          <w:sz w:val="18"/>
        </w:rPr>
        <w:t xml:space="preserve"> new</w:t>
      </w:r>
      <w:r w:rsidRPr="001565C8">
        <w:rPr>
          <w:rFonts w:ascii="Times New Roman" w:hAnsi="Times New Roman" w:cs="Times New Roman"/>
          <w:sz w:val="18"/>
        </w:rPr>
        <w:t xml:space="preserve"> </w:t>
      </w:r>
      <w:r w:rsidR="00E53FDD" w:rsidRPr="001565C8">
        <w:rPr>
          <w:rFonts w:ascii="Times New Roman" w:hAnsi="Times New Roman" w:cs="Times New Roman"/>
          <w:sz w:val="18"/>
        </w:rPr>
        <w:t>railway lines</w:t>
      </w:r>
      <w:r w:rsidRPr="001565C8">
        <w:rPr>
          <w:rFonts w:ascii="Times New Roman" w:hAnsi="Times New Roman" w:cs="Times New Roman"/>
          <w:sz w:val="18"/>
        </w:rPr>
        <w:t xml:space="preserve"> for areas that lack connectivity and commutation is more.</w:t>
      </w:r>
    </w:p>
    <w:p w14:paraId="48AAFFF1" w14:textId="5F122CA9" w:rsidR="005D778E" w:rsidRPr="001565C8" w:rsidRDefault="00E53FDD" w:rsidP="00E53F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To help passengers to get information about the nearest railway station</w:t>
      </w:r>
      <w:r w:rsidR="00E85C4F" w:rsidRPr="001565C8">
        <w:rPr>
          <w:rFonts w:ascii="Times New Roman" w:hAnsi="Times New Roman" w:cs="Times New Roman"/>
          <w:sz w:val="18"/>
        </w:rPr>
        <w:t xml:space="preserve">. </w:t>
      </w:r>
    </w:p>
    <w:p w14:paraId="6681E62D" w14:textId="36385F7D" w:rsidR="005D778E" w:rsidRPr="001565C8" w:rsidRDefault="00E53FDD" w:rsidP="00E53F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To calculate incurring cost for new railway lines or railway line re-development as GIS provides length of the </w:t>
      </w:r>
      <w:r w:rsidR="004A0793" w:rsidRPr="001565C8">
        <w:rPr>
          <w:rFonts w:ascii="Times New Roman" w:hAnsi="Times New Roman" w:cs="Times New Roman"/>
          <w:sz w:val="18"/>
        </w:rPr>
        <w:t xml:space="preserve">rail </w:t>
      </w:r>
      <w:r w:rsidRPr="001565C8">
        <w:rPr>
          <w:rFonts w:ascii="Times New Roman" w:hAnsi="Times New Roman" w:cs="Times New Roman"/>
          <w:sz w:val="18"/>
        </w:rPr>
        <w:t>network</w:t>
      </w:r>
      <w:r w:rsidR="00E85C4F" w:rsidRPr="001565C8">
        <w:rPr>
          <w:rFonts w:ascii="Times New Roman" w:hAnsi="Times New Roman" w:cs="Times New Roman"/>
          <w:sz w:val="18"/>
        </w:rPr>
        <w:t xml:space="preserve">. </w:t>
      </w:r>
    </w:p>
    <w:p w14:paraId="059367EA" w14:textId="5D41E27A" w:rsidR="005D778E" w:rsidRPr="001565C8" w:rsidRDefault="00E85C4F" w:rsidP="00E53F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For control</w:t>
      </w:r>
      <w:r w:rsidR="004A0793" w:rsidRPr="001565C8">
        <w:rPr>
          <w:rFonts w:ascii="Times New Roman" w:hAnsi="Times New Roman" w:cs="Times New Roman"/>
          <w:sz w:val="18"/>
        </w:rPr>
        <w:t>ling</w:t>
      </w:r>
      <w:r w:rsidRPr="001565C8">
        <w:rPr>
          <w:rFonts w:ascii="Times New Roman" w:hAnsi="Times New Roman" w:cs="Times New Roman"/>
          <w:sz w:val="18"/>
        </w:rPr>
        <w:t xml:space="preserve"> of train movements </w:t>
      </w:r>
    </w:p>
    <w:p w14:paraId="616B29B8" w14:textId="528203EE" w:rsidR="004A0793" w:rsidRPr="001565C8" w:rsidRDefault="004A0793" w:rsidP="00E53F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To employ personnel and staff for each railway station depending on the population of the area.</w:t>
      </w:r>
    </w:p>
    <w:p w14:paraId="7BF53451" w14:textId="10A59606" w:rsidR="005D778E" w:rsidRPr="001565C8" w:rsidRDefault="004A0793" w:rsidP="00E53F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Facilitates information that</w:t>
      </w:r>
      <w:r w:rsidR="00E85C4F" w:rsidRPr="001565C8">
        <w:rPr>
          <w:rFonts w:ascii="Times New Roman" w:hAnsi="Times New Roman" w:cs="Times New Roman"/>
          <w:sz w:val="18"/>
        </w:rPr>
        <w:t xml:space="preserve"> enable the trains on a single line track to cross from opposite directions. </w:t>
      </w:r>
    </w:p>
    <w:p w14:paraId="77387EDA" w14:textId="4D8FD7C0" w:rsidR="005D778E" w:rsidRPr="001565C8" w:rsidRDefault="00E85C4F" w:rsidP="00E53F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For detaching or attaching of compartments </w:t>
      </w:r>
      <w:r w:rsidR="004A0793" w:rsidRPr="001565C8">
        <w:rPr>
          <w:rFonts w:ascii="Times New Roman" w:hAnsi="Times New Roman" w:cs="Times New Roman"/>
          <w:sz w:val="18"/>
        </w:rPr>
        <w:t>/</w:t>
      </w:r>
      <w:r w:rsidRPr="001565C8">
        <w:rPr>
          <w:rFonts w:ascii="Times New Roman" w:hAnsi="Times New Roman" w:cs="Times New Roman"/>
          <w:sz w:val="18"/>
        </w:rPr>
        <w:t xml:space="preserve"> wagons </w:t>
      </w:r>
      <w:r w:rsidR="004A0793" w:rsidRPr="001565C8">
        <w:rPr>
          <w:rFonts w:ascii="Times New Roman" w:hAnsi="Times New Roman" w:cs="Times New Roman"/>
          <w:sz w:val="18"/>
        </w:rPr>
        <w:t xml:space="preserve">and place unused/faulty wagons so as not to obstruct the rail transportation. </w:t>
      </w:r>
    </w:p>
    <w:p w14:paraId="105182FD" w14:textId="157C4539" w:rsidR="005D778E" w:rsidRPr="001565C8" w:rsidRDefault="00E85C4F" w:rsidP="00E53F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For sorting of bogies to form new trains, housing of locomotive in loco sheds. </w:t>
      </w:r>
    </w:p>
    <w:p w14:paraId="1815F6C9" w14:textId="2616893B" w:rsidR="005D778E" w:rsidRPr="001565C8" w:rsidRDefault="00E85C4F" w:rsidP="00E53F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 xml:space="preserve">In </w:t>
      </w:r>
      <w:r w:rsidR="004A0793" w:rsidRPr="001565C8">
        <w:rPr>
          <w:rFonts w:ascii="Times New Roman" w:hAnsi="Times New Roman" w:cs="Times New Roman"/>
          <w:sz w:val="18"/>
        </w:rPr>
        <w:t xml:space="preserve">case of </w:t>
      </w:r>
      <w:r w:rsidRPr="001565C8">
        <w:rPr>
          <w:rFonts w:ascii="Times New Roman" w:hAnsi="Times New Roman" w:cs="Times New Roman"/>
          <w:sz w:val="18"/>
        </w:rPr>
        <w:t xml:space="preserve">emergencies </w:t>
      </w:r>
      <w:r w:rsidR="004A0793" w:rsidRPr="001565C8">
        <w:rPr>
          <w:rFonts w:ascii="Times New Roman" w:hAnsi="Times New Roman" w:cs="Times New Roman"/>
          <w:sz w:val="18"/>
        </w:rPr>
        <w:t>such as</w:t>
      </w:r>
      <w:r w:rsidRPr="001565C8">
        <w:rPr>
          <w:rFonts w:ascii="Times New Roman" w:hAnsi="Times New Roman" w:cs="Times New Roman"/>
          <w:sz w:val="18"/>
        </w:rPr>
        <w:t xml:space="preserve"> dislocation of track due to rains, accidents</w:t>
      </w:r>
      <w:r w:rsidR="004A0793" w:rsidRPr="001565C8">
        <w:rPr>
          <w:rFonts w:ascii="Times New Roman" w:hAnsi="Times New Roman" w:cs="Times New Roman"/>
          <w:sz w:val="18"/>
        </w:rPr>
        <w:t xml:space="preserve">, </w:t>
      </w:r>
      <w:proofErr w:type="spellStart"/>
      <w:r w:rsidR="004A0793" w:rsidRPr="001565C8">
        <w:rPr>
          <w:rFonts w:ascii="Times New Roman" w:hAnsi="Times New Roman" w:cs="Times New Roman"/>
          <w:sz w:val="18"/>
        </w:rPr>
        <w:t>etc</w:t>
      </w:r>
      <w:proofErr w:type="spellEnd"/>
      <w:r w:rsidR="004A0793" w:rsidRPr="001565C8">
        <w:rPr>
          <w:rFonts w:ascii="Times New Roman" w:hAnsi="Times New Roman" w:cs="Times New Roman"/>
          <w:sz w:val="18"/>
        </w:rPr>
        <w:t xml:space="preserve"> to find alternative routes.</w:t>
      </w:r>
    </w:p>
    <w:p w14:paraId="7E383AEE" w14:textId="5BA0D06E" w:rsidR="005D778E" w:rsidRPr="001565C8" w:rsidRDefault="00E85C4F" w:rsidP="00E53F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For repairing engines and changing their direction</w:t>
      </w:r>
      <w:r w:rsidR="004A0793" w:rsidRPr="001565C8">
        <w:rPr>
          <w:rFonts w:ascii="Times New Roman" w:hAnsi="Times New Roman" w:cs="Times New Roman"/>
          <w:sz w:val="18"/>
        </w:rPr>
        <w:t>.</w:t>
      </w:r>
    </w:p>
    <w:p w14:paraId="4368ECB2" w14:textId="69D7B6E6" w:rsidR="004A0793" w:rsidRPr="001565C8" w:rsidRDefault="004A0793" w:rsidP="00E53FDD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18"/>
        </w:rPr>
      </w:pPr>
      <w:r w:rsidRPr="001565C8">
        <w:rPr>
          <w:rFonts w:ascii="Times New Roman" w:hAnsi="Times New Roman" w:cs="Times New Roman"/>
          <w:sz w:val="18"/>
        </w:rPr>
        <w:t>To connect spatial data with its non</w:t>
      </w:r>
      <w:r w:rsidR="00AB78A4">
        <w:rPr>
          <w:rFonts w:ascii="Times New Roman" w:hAnsi="Times New Roman" w:cs="Times New Roman"/>
          <w:sz w:val="18"/>
        </w:rPr>
        <w:t>-</w:t>
      </w:r>
      <w:r w:rsidRPr="001565C8">
        <w:rPr>
          <w:rFonts w:ascii="Times New Roman" w:hAnsi="Times New Roman" w:cs="Times New Roman"/>
          <w:sz w:val="18"/>
        </w:rPr>
        <w:t xml:space="preserve">spatial data </w:t>
      </w:r>
      <w:r w:rsidR="00FE7E76" w:rsidRPr="001565C8">
        <w:rPr>
          <w:rFonts w:ascii="Times New Roman" w:hAnsi="Times New Roman" w:cs="Times New Roman"/>
          <w:sz w:val="18"/>
        </w:rPr>
        <w:t>such as the attributes to obtain instant information about any particular railway station or railway network.</w:t>
      </w:r>
    </w:p>
    <w:sectPr w:rsidR="004A0793" w:rsidRPr="001565C8" w:rsidSect="001565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0" w:right="547" w:bottom="0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F7EFC" w14:textId="77777777" w:rsidR="001C1BAC" w:rsidRDefault="001C1BAC" w:rsidP="00384DD0">
      <w:pPr>
        <w:spacing w:after="0" w:line="240" w:lineRule="auto"/>
      </w:pPr>
      <w:r>
        <w:separator/>
      </w:r>
    </w:p>
  </w:endnote>
  <w:endnote w:type="continuationSeparator" w:id="0">
    <w:p w14:paraId="22062061" w14:textId="77777777" w:rsidR="001C1BAC" w:rsidRDefault="001C1BAC" w:rsidP="00384D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FCA6D" w14:textId="77777777" w:rsidR="00384DD0" w:rsidRDefault="00384D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930CF" w14:textId="77777777" w:rsidR="00384DD0" w:rsidRDefault="00384D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FD1249" w14:textId="77777777" w:rsidR="00384DD0" w:rsidRDefault="00384D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681EF" w14:textId="77777777" w:rsidR="001C1BAC" w:rsidRDefault="001C1BAC" w:rsidP="00384DD0">
      <w:pPr>
        <w:spacing w:after="0" w:line="240" w:lineRule="auto"/>
      </w:pPr>
      <w:r>
        <w:separator/>
      </w:r>
    </w:p>
  </w:footnote>
  <w:footnote w:type="continuationSeparator" w:id="0">
    <w:p w14:paraId="502C3F9C" w14:textId="77777777" w:rsidR="001C1BAC" w:rsidRDefault="001C1BAC" w:rsidP="00384D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3A7905" w14:textId="77777777" w:rsidR="00384DD0" w:rsidRDefault="00384D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79866286"/>
      <w:docPartObj>
        <w:docPartGallery w:val="Watermarks"/>
        <w:docPartUnique/>
      </w:docPartObj>
    </w:sdtPr>
    <w:sdtEndPr/>
    <w:sdtContent>
      <w:p w14:paraId="67257899" w14:textId="77777777" w:rsidR="00384DD0" w:rsidRDefault="001C1BAC">
        <w:pPr>
          <w:pStyle w:val="Header"/>
        </w:pPr>
        <w:r>
          <w:rPr>
            <w:noProof/>
          </w:rPr>
          <w:pict w14:anchorId="6CD3067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0343892" o:spid="_x0000_s2049" type="#_x0000_t136" style="position:absolute;margin-left:0;margin-top:0;width:618.6pt;height:142.7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Mapathon4234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E0358" w14:textId="77777777" w:rsidR="00384DD0" w:rsidRDefault="00384D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00C84"/>
    <w:multiLevelType w:val="multilevel"/>
    <w:tmpl w:val="C9DEE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73F2B"/>
    <w:multiLevelType w:val="hybridMultilevel"/>
    <w:tmpl w:val="445AA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A4598"/>
    <w:multiLevelType w:val="hybridMultilevel"/>
    <w:tmpl w:val="2C6CA9A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90C72"/>
    <w:multiLevelType w:val="hybridMultilevel"/>
    <w:tmpl w:val="433851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7C596B"/>
    <w:multiLevelType w:val="hybridMultilevel"/>
    <w:tmpl w:val="6E38EE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E13D6"/>
    <w:multiLevelType w:val="hybridMultilevel"/>
    <w:tmpl w:val="423418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1E55A1B"/>
    <w:multiLevelType w:val="hybridMultilevel"/>
    <w:tmpl w:val="26A01B9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387C42"/>
    <w:multiLevelType w:val="hybridMultilevel"/>
    <w:tmpl w:val="7CBA5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DD0"/>
    <w:rsid w:val="00036FFD"/>
    <w:rsid w:val="001565C8"/>
    <w:rsid w:val="001C1BAC"/>
    <w:rsid w:val="00201E5E"/>
    <w:rsid w:val="00320D2F"/>
    <w:rsid w:val="00384DD0"/>
    <w:rsid w:val="00465DB9"/>
    <w:rsid w:val="004A0793"/>
    <w:rsid w:val="004D5D36"/>
    <w:rsid w:val="00560D13"/>
    <w:rsid w:val="005D778E"/>
    <w:rsid w:val="006315A7"/>
    <w:rsid w:val="00771688"/>
    <w:rsid w:val="008629DC"/>
    <w:rsid w:val="00AB78A4"/>
    <w:rsid w:val="00B25A13"/>
    <w:rsid w:val="00BD06E3"/>
    <w:rsid w:val="00D300AD"/>
    <w:rsid w:val="00D9289C"/>
    <w:rsid w:val="00E40998"/>
    <w:rsid w:val="00E53FDD"/>
    <w:rsid w:val="00E85C4F"/>
    <w:rsid w:val="00EC7061"/>
    <w:rsid w:val="00FE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D382BA9"/>
  <w15:chartTrackingRefBased/>
  <w15:docId w15:val="{DEE720A3-8B89-48EE-BC37-01622AD1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4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4DD0"/>
  </w:style>
  <w:style w:type="paragraph" w:styleId="Footer">
    <w:name w:val="footer"/>
    <w:basedOn w:val="Normal"/>
    <w:link w:val="FooterChar"/>
    <w:uiPriority w:val="99"/>
    <w:unhideWhenUsed/>
    <w:rsid w:val="00384D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4DD0"/>
  </w:style>
  <w:style w:type="paragraph" w:styleId="ListParagraph">
    <w:name w:val="List Paragraph"/>
    <w:basedOn w:val="Normal"/>
    <w:uiPriority w:val="34"/>
    <w:qFormat/>
    <w:rsid w:val="00320D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05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SUMALATHA A</dc:creator>
  <cp:keywords/>
  <dc:description/>
  <cp:lastModifiedBy>SUMALATHA A</cp:lastModifiedBy>
  <cp:revision>20</cp:revision>
  <dcterms:created xsi:type="dcterms:W3CDTF">2020-12-31T08:07:00Z</dcterms:created>
  <dcterms:modified xsi:type="dcterms:W3CDTF">2020-12-31T22:26:00Z</dcterms:modified>
</cp:coreProperties>
</file>